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C1" w:rsidRPr="003C2E5F" w:rsidRDefault="002830C1" w:rsidP="002830C1">
      <w:pPr>
        <w:spacing w:line="360" w:lineRule="auto"/>
        <w:jc w:val="right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Caracas, Venezuela 4 de marzo del 2022</w:t>
      </w: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Sr.</w:t>
      </w: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Pascual Capdevilla</w:t>
      </w: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 xml:space="preserve">Reciba un cordial saludo. Por medio de la presente afirmo que conozco de vista, trato y comunicación al señor </w:t>
      </w:r>
      <w:r w:rsidRPr="003C2E5F">
        <w:rPr>
          <w:rFonts w:ascii="Arial" w:hAnsi="Arial" w:cs="Arial"/>
          <w:b/>
          <w:i/>
          <w:sz w:val="24"/>
        </w:rPr>
        <w:t>Augusto José Albarrán Torres</w:t>
      </w:r>
      <w:r w:rsidRPr="003C2E5F">
        <w:rPr>
          <w:rFonts w:ascii="Arial" w:hAnsi="Arial" w:cs="Arial"/>
          <w:i/>
          <w:sz w:val="24"/>
        </w:rPr>
        <w:t xml:space="preserve">, portador de la </w:t>
      </w:r>
      <w:r w:rsidRPr="003C2E5F">
        <w:rPr>
          <w:rFonts w:ascii="Arial" w:hAnsi="Arial" w:cs="Arial"/>
          <w:b/>
          <w:i/>
          <w:sz w:val="24"/>
        </w:rPr>
        <w:t>C.I. Nº 12345678</w:t>
      </w:r>
      <w:r w:rsidRPr="003C2E5F">
        <w:rPr>
          <w:rFonts w:ascii="Arial" w:hAnsi="Arial" w:cs="Arial"/>
          <w:i/>
          <w:sz w:val="24"/>
        </w:rPr>
        <w:t xml:space="preserve"> desde hace 15 años aproximadamente. Durante todo este tiempo ha demostrado que es una persona cordial y servicial, y siempre cumplidor con el trabajo.</w:t>
      </w: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 xml:space="preserve">Por conocerlo, lo recomiendo para que le abran las puertas con confianza, es un hombre de gran ética  y de calidad humana, responsable, y honesto en su desempeño. </w:t>
      </w: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Agradeciendo su atención, y sin más nada que agregar me despido de usted.</w:t>
      </w: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2830C1" w:rsidRPr="003C2E5F" w:rsidRDefault="002830C1" w:rsidP="002830C1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Atentamente</w:t>
      </w: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>Silfredo Castejón</w:t>
      </w: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3C2E5F">
        <w:rPr>
          <w:rFonts w:ascii="Arial" w:hAnsi="Arial" w:cs="Arial"/>
          <w:b/>
          <w:i/>
          <w:sz w:val="24"/>
        </w:rPr>
        <w:t>C.I. Nº 9876543</w:t>
      </w: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3C2E5F">
        <w:rPr>
          <w:rFonts w:ascii="Arial" w:hAnsi="Arial" w:cs="Arial"/>
          <w:i/>
          <w:sz w:val="24"/>
        </w:rPr>
        <w:t>(Teléfono de contacto)</w:t>
      </w: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2830C1" w:rsidRPr="003C2E5F" w:rsidRDefault="002830C1" w:rsidP="002830C1">
      <w:pPr>
        <w:spacing w:line="360" w:lineRule="auto"/>
        <w:jc w:val="center"/>
        <w:rPr>
          <w:rFonts w:ascii="Arial" w:hAnsi="Arial" w:cs="Arial"/>
          <w:i/>
          <w:sz w:val="24"/>
        </w:rPr>
      </w:pPr>
    </w:p>
    <w:p w:rsidR="00B1010C" w:rsidRDefault="002830C1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1"/>
    <w:rsid w:val="002830C1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6B1DD-4074-4CAF-B27B-1A5FE44C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C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2022-07-08T12:45:00Z</dcterms:created>
  <dcterms:modified xsi:type="dcterms:W3CDTF">2022-07-08T12:45:00Z</dcterms:modified>
</cp:coreProperties>
</file>