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EEDB" w14:textId="77777777" w:rsidR="00C5706A" w:rsidRDefault="00C5706A" w:rsidP="00C5706A">
      <w:pPr>
        <w:rPr>
          <w:b/>
          <w:u w:val="single"/>
        </w:rPr>
      </w:pPr>
      <w:r>
        <w:rPr>
          <w:b/>
          <w:u w:val="single"/>
        </w:rPr>
        <w:t>Modelo 3 - Ejemplo de discurso político</w:t>
      </w:r>
    </w:p>
    <w:p w14:paraId="03EA00F5" w14:textId="77777777" w:rsidR="00C5706A" w:rsidRDefault="00C5706A" w:rsidP="00C5706A">
      <w:pPr>
        <w:rPr>
          <w:b/>
          <w:u w:val="single"/>
        </w:rPr>
      </w:pPr>
    </w:p>
    <w:p w14:paraId="43336FBA" w14:textId="77777777" w:rsidR="00C5706A" w:rsidRDefault="00C5706A" w:rsidP="00C5706A">
      <w:r>
        <w:t>Discurso político corto para generar mejoras.</w:t>
      </w:r>
    </w:p>
    <w:p w14:paraId="2751F94E" w14:textId="77777777" w:rsidR="00C5706A" w:rsidRDefault="00C5706A" w:rsidP="00C5706A"/>
    <w:p w14:paraId="0ED5EACC" w14:textId="77777777" w:rsidR="00C5706A" w:rsidRDefault="00C5706A" w:rsidP="00C5706A">
      <w:r>
        <w:t>Queridos compañeros y ciudadanos.</w:t>
      </w:r>
    </w:p>
    <w:p w14:paraId="3F9D5632" w14:textId="77777777" w:rsidR="00C5706A" w:rsidRDefault="00C5706A" w:rsidP="00C5706A"/>
    <w:p w14:paraId="12009DF3" w14:textId="77777777" w:rsidR="00C5706A" w:rsidRDefault="00C5706A" w:rsidP="00C5706A">
      <w:r>
        <w:t xml:space="preserve">El día de hoy es mi obligación dar claridad ante los problemas que hemos presenciado en </w:t>
      </w:r>
      <w:r>
        <w:rPr>
          <w:color w:val="0000FF"/>
        </w:rPr>
        <w:t>(nombre de ciudad o zona)</w:t>
      </w:r>
      <w:r>
        <w:t xml:space="preserve"> los últimos días. Hemos visto con cruda realidad a miles de ciudadanos desplazados sin hogar, pasando hambre y frío en las calles de esta zona. A causa de distintos altercados y desastres naturales en la costa.</w:t>
      </w:r>
    </w:p>
    <w:p w14:paraId="3CB82854" w14:textId="77777777" w:rsidR="00C5706A" w:rsidRDefault="00C5706A" w:rsidP="00C5706A"/>
    <w:p w14:paraId="7FEFE911" w14:textId="77777777" w:rsidR="00C5706A" w:rsidRDefault="00C5706A" w:rsidP="00C5706A">
      <w:r>
        <w:t xml:space="preserve">La preocupación por los ciudadanos de </w:t>
      </w:r>
      <w:r>
        <w:rPr>
          <w:color w:val="0000FF"/>
        </w:rPr>
        <w:t>(nombre de ciudad o zona)</w:t>
      </w:r>
      <w:r>
        <w:t>, es universal, y en este momento, incalculable, debido a la gravedad de la situación. Es de opinión general que se deberían tomar medidas para mejorar este evento cuanto antes. El equipo directivo, conmigo incluido, comparte esa idea por supuesto.</w:t>
      </w:r>
    </w:p>
    <w:p w14:paraId="31CD271D" w14:textId="77777777" w:rsidR="00C5706A" w:rsidRDefault="00C5706A" w:rsidP="00C5706A"/>
    <w:p w14:paraId="266259C8" w14:textId="77777777" w:rsidR="00C5706A" w:rsidRDefault="00C5706A" w:rsidP="00C5706A">
      <w:r>
        <w:t>En esa línea de pensamiento nuestro departamento planea movilizar distintas ayudas a la población afectada por el desastre. Proporcionar alimentos, agua, refugio, compensaciones, etc. Es de nuestro interés más genuino solventar esta situación por completo y ofrecer a nuestros ciudadanos soluciones, por lo que seguiremos tomando estas y otras medidas por cuanto tiempo sea necesario.</w:t>
      </w:r>
    </w:p>
    <w:p w14:paraId="261B03C2" w14:textId="77777777" w:rsidR="00C5706A" w:rsidRDefault="00C5706A" w:rsidP="00C5706A"/>
    <w:p w14:paraId="756BE27E" w14:textId="77777777" w:rsidR="00C5706A" w:rsidRDefault="00C5706A" w:rsidP="00C5706A">
      <w:r>
        <w:t>Sin nada más que agregar, me despido de ustedes. Deseándole lo mejor a nuestros ciudadanos que hoy están pasando un momento extremadamente difícil, así como a sus amigos y familiares.</w:t>
      </w:r>
    </w:p>
    <w:p w14:paraId="46DD04BE" w14:textId="77777777" w:rsidR="00C5706A" w:rsidRDefault="00C5706A" w:rsidP="00C5706A"/>
    <w:p w14:paraId="280BC85D" w14:textId="77777777" w:rsidR="00C5706A" w:rsidRDefault="00C5706A" w:rsidP="00C5706A">
      <w:pPr>
        <w:rPr>
          <w:color w:val="0000FF"/>
        </w:rPr>
      </w:pPr>
      <w:r>
        <w:rPr>
          <w:color w:val="0000FF"/>
        </w:rPr>
        <w:t>(Nombre del emisor)</w:t>
      </w:r>
    </w:p>
    <w:p w14:paraId="5E6A0196" w14:textId="77777777" w:rsidR="00B75FCB" w:rsidRDefault="00B75FCB"/>
    <w:sectPr w:rsidR="00B75FCB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6A"/>
    <w:rsid w:val="00B75FCB"/>
    <w:rsid w:val="00C5706A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1D660"/>
  <w15:chartTrackingRefBased/>
  <w15:docId w15:val="{23B48BBF-1D5F-754D-BB16-FB20DF1C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6A"/>
    <w:pPr>
      <w:spacing w:line="276" w:lineRule="auto"/>
    </w:pPr>
    <w:rPr>
      <w:rFonts w:ascii="Arial" w:eastAsia="Arial" w:hAnsi="Arial" w:cs="Arial"/>
      <w:sz w:val="22"/>
      <w:szCs w:val="22"/>
      <w:lang w:val="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1</cp:revision>
  <dcterms:created xsi:type="dcterms:W3CDTF">2022-03-15T19:11:00Z</dcterms:created>
  <dcterms:modified xsi:type="dcterms:W3CDTF">2022-03-15T19:11:00Z</dcterms:modified>
</cp:coreProperties>
</file>